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081" w:rsidRDefault="005D4AC4" w:rsidP="002E7081">
      <w:pPr>
        <w:jc w:val="center"/>
        <w:rPr>
          <w:b/>
        </w:rPr>
      </w:pPr>
      <w:r w:rsidRPr="002E7081">
        <w:rPr>
          <w:b/>
        </w:rPr>
        <w:t xml:space="preserve">Story Questions </w:t>
      </w:r>
    </w:p>
    <w:p w:rsidR="00002A46" w:rsidRPr="002E7081" w:rsidRDefault="002E7081" w:rsidP="002E7081">
      <w:pPr>
        <w:jc w:val="center"/>
      </w:pPr>
      <w:r>
        <w:t xml:space="preserve">By </w:t>
      </w:r>
      <w:r w:rsidR="005D4AC4" w:rsidRPr="002E7081">
        <w:t>Mark Wlodarski</w:t>
      </w:r>
      <w:r>
        <w:t xml:space="preserve"> </w:t>
      </w:r>
      <w:bookmarkStart w:id="0" w:name="_GoBack"/>
      <w:bookmarkEnd w:id="0"/>
    </w:p>
    <w:p w:rsidR="005D4AC4" w:rsidRDefault="005D4AC4" w:rsidP="005D4AC4">
      <w:pPr>
        <w:pStyle w:val="ListParagraph"/>
        <w:numPr>
          <w:ilvl w:val="0"/>
          <w:numId w:val="1"/>
        </w:numPr>
      </w:pPr>
      <w:r>
        <w:t xml:space="preserve">I want the player to feel as though what he </w:t>
      </w:r>
      <w:r w:rsidR="002430F2">
        <w:t xml:space="preserve">does is having an effect in stopping the invasion without the player getting detached and feeling that what you’ve done is impossible.  Making the character   </w:t>
      </w:r>
      <w:proofErr w:type="gramStart"/>
      <w:r w:rsidR="002430F2">
        <w:t>Making</w:t>
      </w:r>
      <w:proofErr w:type="gramEnd"/>
      <w:r w:rsidR="002430F2">
        <w:t xml:space="preserve"> the character a saboteur working on thinking his way past problems instead of charging in head on will probably help with this.</w:t>
      </w:r>
    </w:p>
    <w:p w:rsidR="002430F2" w:rsidRDefault="002430F2" w:rsidP="005D4AC4">
      <w:pPr>
        <w:pStyle w:val="ListParagraph"/>
        <w:numPr>
          <w:ilvl w:val="0"/>
          <w:numId w:val="1"/>
        </w:numPr>
      </w:pPr>
      <w:r>
        <w:t>Multiple routes to achieve objectives, different ways of configuring your upgrades, actions prior to major missions will affect the mission, ex: destroying a rail line in one mission will mean a train full of enemies does not appear in a later mission.</w:t>
      </w:r>
    </w:p>
    <w:p w:rsidR="002430F2" w:rsidRDefault="004B30EC" w:rsidP="005D4AC4">
      <w:pPr>
        <w:pStyle w:val="ListParagraph"/>
        <w:numPr>
          <w:ilvl w:val="0"/>
          <w:numId w:val="1"/>
        </w:numPr>
      </w:pPr>
      <w:r>
        <w:t>Nonlinear with specific missions/ events experienced by all.</w:t>
      </w:r>
    </w:p>
    <w:p w:rsidR="004B30EC" w:rsidRDefault="004B30EC" w:rsidP="005D4AC4">
      <w:pPr>
        <w:pStyle w:val="ListParagraph"/>
        <w:numPr>
          <w:ilvl w:val="0"/>
          <w:numId w:val="1"/>
        </w:numPr>
      </w:pPr>
      <w:r>
        <w:t>Choices of which mission you do, as some points you will have to choose one mission to do while the other will become unavailable. Major missions will have different ways of completing them that may affect later missions and progression track.</w:t>
      </w:r>
    </w:p>
    <w:p w:rsidR="00C43DEE" w:rsidRDefault="00C43DEE" w:rsidP="00C43DEE">
      <w:pPr>
        <w:pStyle w:val="ListParagraph"/>
        <w:numPr>
          <w:ilvl w:val="0"/>
          <w:numId w:val="1"/>
        </w:numPr>
      </w:pPr>
      <w:r>
        <w:t>There will be a good amount of required missions which all the optional missions lead to, similar to alpha protocol where missions are often interconnected</w:t>
      </w:r>
    </w:p>
    <w:p w:rsidR="00C43DEE" w:rsidRDefault="00C43DEE" w:rsidP="00C43DEE">
      <w:pPr>
        <w:pStyle w:val="ListParagraph"/>
        <w:numPr>
          <w:ilvl w:val="0"/>
          <w:numId w:val="1"/>
        </w:numPr>
      </w:pPr>
      <w:r>
        <w:t>Yes, but not the classic good/evil your decisions will affect the way the different factions finish the game, e.g. corrupt government displaced with military regime, corrupt government left in power etc.</w:t>
      </w:r>
    </w:p>
    <w:p w:rsidR="00C43DEE" w:rsidRDefault="00B65F27" w:rsidP="00C43DEE">
      <w:pPr>
        <w:pStyle w:val="ListParagraph"/>
        <w:numPr>
          <w:ilvl w:val="0"/>
          <w:numId w:val="1"/>
        </w:numPr>
      </w:pPr>
      <w:r>
        <w:t>The missions will further the games story but there will be unconnected things to do such as exploration rewards and unconnected or one off side missions that can be done or not done without affecting the story.</w:t>
      </w:r>
    </w:p>
    <w:p w:rsidR="00B65F27" w:rsidRDefault="00F31527" w:rsidP="00C43DEE">
      <w:pPr>
        <w:pStyle w:val="ListParagraph"/>
        <w:numPr>
          <w:ilvl w:val="0"/>
          <w:numId w:val="1"/>
        </w:numPr>
      </w:pPr>
      <w:r>
        <w:t>The story missions will advance the plot of the game and the player will have the choice of when to start them.</w:t>
      </w:r>
    </w:p>
    <w:p w:rsidR="00F31527" w:rsidRDefault="00F52B0C" w:rsidP="00C43DEE">
      <w:pPr>
        <w:pStyle w:val="ListParagraph"/>
        <w:numPr>
          <w:ilvl w:val="0"/>
          <w:numId w:val="1"/>
        </w:numPr>
      </w:pPr>
      <w:r>
        <w:t>There is a prologue of sorts with you going through what appears to be a normal day before the invasion begins.</w:t>
      </w:r>
    </w:p>
    <w:p w:rsidR="004D3796" w:rsidRDefault="004D3796" w:rsidP="00C43DEE">
      <w:pPr>
        <w:pStyle w:val="ListParagraph"/>
        <w:numPr>
          <w:ilvl w:val="0"/>
          <w:numId w:val="1"/>
        </w:numPr>
      </w:pPr>
      <w:r>
        <w:t>Yes, there will be cut scenes and a narrative introduction.</w:t>
      </w:r>
    </w:p>
    <w:p w:rsidR="004D3796" w:rsidRDefault="004D3796" w:rsidP="00C43DEE">
      <w:pPr>
        <w:pStyle w:val="ListParagraph"/>
        <w:numPr>
          <w:ilvl w:val="0"/>
          <w:numId w:val="1"/>
        </w:numPr>
      </w:pPr>
      <w:r>
        <w:t>There will be a non-interactive cut scene before the game begins though the in game cutscenes will be somewhat interactive.</w:t>
      </w:r>
    </w:p>
    <w:p w:rsidR="004D3796" w:rsidRDefault="004D3796" w:rsidP="00C43DEE">
      <w:pPr>
        <w:pStyle w:val="ListParagraph"/>
        <w:numPr>
          <w:ilvl w:val="0"/>
          <w:numId w:val="1"/>
        </w:numPr>
      </w:pPr>
      <w:r>
        <w:t xml:space="preserve"> </w:t>
      </w:r>
      <w:r w:rsidR="001668EB">
        <w:t>There will be exploration missions a few of which will reveal details of the story that would otherwise remain unrevealed.</w:t>
      </w:r>
    </w:p>
    <w:p w:rsidR="004D3796" w:rsidRDefault="004D3796" w:rsidP="00C43DEE">
      <w:pPr>
        <w:pStyle w:val="ListParagraph"/>
        <w:numPr>
          <w:ilvl w:val="0"/>
          <w:numId w:val="1"/>
        </w:numPr>
      </w:pPr>
      <w:r>
        <w:t xml:space="preserve">Yes </w:t>
      </w:r>
      <w:r w:rsidR="001668EB">
        <w:t>mainly during cut scenes but in mission scripted conversations will also exist.</w:t>
      </w:r>
    </w:p>
    <w:p w:rsidR="001668EB" w:rsidRDefault="001668EB" w:rsidP="00C43DEE">
      <w:pPr>
        <w:pStyle w:val="ListParagraph"/>
        <w:numPr>
          <w:ilvl w:val="0"/>
          <w:numId w:val="1"/>
        </w:numPr>
      </w:pPr>
      <w:r>
        <w:t>Yes it will be multipart, with a</w:t>
      </w:r>
      <w:r w:rsidR="00364948">
        <w:t>n un</w:t>
      </w:r>
      <w:r>
        <w:t>limited series.</w:t>
      </w:r>
    </w:p>
    <w:sectPr w:rsidR="001668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3A1853"/>
    <w:multiLevelType w:val="hybridMultilevel"/>
    <w:tmpl w:val="19EA7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AC4"/>
    <w:rsid w:val="00002A46"/>
    <w:rsid w:val="001668EB"/>
    <w:rsid w:val="002430F2"/>
    <w:rsid w:val="002E7081"/>
    <w:rsid w:val="00364948"/>
    <w:rsid w:val="004B30EC"/>
    <w:rsid w:val="004D3796"/>
    <w:rsid w:val="005D4AC4"/>
    <w:rsid w:val="00B65F27"/>
    <w:rsid w:val="00B938C5"/>
    <w:rsid w:val="00C43DEE"/>
    <w:rsid w:val="00F31527"/>
    <w:rsid w:val="00F52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4AC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4A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324</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T Wlodarski</dc:creator>
  <cp:lastModifiedBy>Alexander W Drane</cp:lastModifiedBy>
  <cp:revision>7</cp:revision>
  <dcterms:created xsi:type="dcterms:W3CDTF">2011-02-08T15:11:00Z</dcterms:created>
  <dcterms:modified xsi:type="dcterms:W3CDTF">2011-02-15T20:25:00Z</dcterms:modified>
</cp:coreProperties>
</file>